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9E9A" w14:textId="40A86EB2" w:rsidR="00AC729D" w:rsidRPr="00AC729D" w:rsidRDefault="00AC729D" w:rsidP="00AC72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 xml:space="preserve">Deelname is gemakkelijk, </w:t>
      </w:r>
      <w:r w:rsidR="004B77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 xml:space="preserve">er is geen inschrijfformulier nodig , </w:t>
      </w:r>
      <w:r w:rsidRPr="00AC72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dit zijn de voorwaarden:</w:t>
      </w:r>
    </w:p>
    <w:p w14:paraId="784D3C54" w14:textId="7228FC95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Neem een vel aquarelpapier 15x12cm</w:t>
      </w:r>
      <w:r w:rsidR="001B064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,</w:t>
      </w:r>
      <w:r w:rsidR="0073763E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formaat briefkaart mag ook</w:t>
      </w:r>
      <w:r w:rsidR="001B064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10,5x14,8 cm.</w:t>
      </w:r>
    </w:p>
    <w:p w14:paraId="4610602C" w14:textId="77777777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Teken daarop in het midden een rechthoek </w:t>
      </w:r>
      <w:r w:rsidRPr="00AC72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op creditcard formaa</w:t>
      </w: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t</w:t>
      </w:r>
      <w:r w:rsidRPr="00AC72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 xml:space="preserve"> niet</w:t>
      </w: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AC72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groter, niet kleiner.</w:t>
      </w:r>
    </w:p>
    <w:p w14:paraId="7D4642FC" w14:textId="77777777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Plak om de lijnen van de rechthoek tape, zodat het papier wit blijft tijdens het schilderen.</w:t>
      </w:r>
    </w:p>
    <w:p w14:paraId="0B84B6EF" w14:textId="77777777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Maak een leuke rechthoekige miniaquarel (horizontaal of verticaal).</w:t>
      </w:r>
    </w:p>
    <w:p w14:paraId="7D6AAC30" w14:textId="77777777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Verwijder de tape en plaats je handtekening</w:t>
      </w:r>
      <w:r w:rsidRPr="00AC72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 xml:space="preserve"> onder je aquarel</w:t>
      </w:r>
    </w:p>
    <w:p w14:paraId="005CA494" w14:textId="77777777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Draai de aquarel om en schrijf daarop je naam, adres, land en e-mailadres.</w:t>
      </w:r>
    </w:p>
    <w:p w14:paraId="2EB6CCCA" w14:textId="77777777" w:rsidR="00907219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Doe de aquarel in een gefrankeerde envelop en stuur hem op naar: </w:t>
      </w:r>
    </w:p>
    <w:p w14:paraId="41093122" w14:textId="77777777" w:rsidR="00907219" w:rsidRDefault="00907219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Zuidelijke Aquarellisten</w:t>
      </w:r>
      <w:r w:rsidR="00AC729D"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, </w:t>
      </w:r>
    </w:p>
    <w:p w14:paraId="02C70E07" w14:textId="77777777" w:rsidR="00907219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Kleine Berg 16, 5741LW, </w:t>
      </w:r>
    </w:p>
    <w:p w14:paraId="373AF2C8" w14:textId="5C78EA89" w:rsidR="00907219" w:rsidRPr="00DB19AA" w:rsidRDefault="00AC729D" w:rsidP="00DB19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Beek en Donk, </w:t>
      </w:r>
      <w:r w:rsidRPr="00DB19AA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Nederland </w:t>
      </w:r>
    </w:p>
    <w:p w14:paraId="7D226E0B" w14:textId="35DB4035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en maak het bedrag €10 of €13  over naar </w:t>
      </w:r>
      <w:proofErr w:type="spellStart"/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Paypal</w:t>
      </w:r>
      <w:proofErr w:type="spellEnd"/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rekening </w:t>
      </w:r>
      <w:hyperlink r:id="rId5" w:history="1">
        <w:r w:rsidRPr="00AC729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nl-NL"/>
            <w14:ligatures w14:val="none"/>
          </w:rPr>
          <w:t>g.hendriks417@upcmail.n</w:t>
        </w:r>
      </w:hyperlink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l</w:t>
      </w:r>
    </w:p>
    <w:p w14:paraId="2CE4A99D" w14:textId="6FE81C45" w:rsid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Betaling </w:t>
      </w:r>
      <w:r w:rsidRPr="00AC72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met PayPal</w:t>
      </w: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naar </w:t>
      </w:r>
      <w:hyperlink r:id="rId6" w:history="1">
        <w:r w:rsidRPr="00AC729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nl-NL"/>
            <w14:ligatures w14:val="none"/>
          </w:rPr>
          <w:t>g.hendriks417@upcmail.nl</w:t>
        </w:r>
      </w:hyperlink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72DEA534" w14:textId="0CB76CAF" w:rsidR="00CE0C3C" w:rsidRDefault="00B9798C" w:rsidP="00CE0C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Of als je geen </w:t>
      </w:r>
      <w:proofErr w:type="spellStart"/>
      <w:r w:rsidR="00C00BA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aypal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account hebt</w:t>
      </w:r>
      <w:r w:rsidR="00CE0C3C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en niet wilt</w:t>
      </w:r>
      <w:r w:rsidR="00C00BA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,</w:t>
      </w:r>
      <w:r w:rsidR="00CE0C3C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betaal dan als gast via deze link; </w:t>
      </w:r>
    </w:p>
    <w:p w14:paraId="3B654A3E" w14:textId="1B642656" w:rsidR="00B9798C" w:rsidRPr="00EA44CD" w:rsidRDefault="00CE0C3C" w:rsidP="00EA44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CE0C3C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 </w:t>
      </w:r>
      <w:hyperlink r:id="rId7" w:history="1">
        <w:r w:rsidR="00EF123B" w:rsidRPr="000F73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eastAsia="nl-NL"/>
            <w14:ligatures w14:val="none"/>
          </w:rPr>
          <w:t>https://paypal.me/gerardhendriks1</w:t>
        </w:r>
      </w:hyperlink>
      <w:r w:rsidR="00EF12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vul het gewenste bedrag in </w:t>
      </w:r>
      <w:r w:rsidR="00EA44C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en </w:t>
      </w:r>
      <w:r w:rsidR="00653BE6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vermeld mini aquarelwedstrijd 2026 + je naam</w:t>
      </w:r>
      <w:r w:rsidR="00EA44C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  <w:r w:rsidR="00653BE6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="00EA44C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V</w:t>
      </w:r>
      <w:r w:rsidR="00653BE6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olg daarna de instructies</w:t>
      </w:r>
      <w:r w:rsidR="00C00BA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5B4BB96F" w14:textId="77777777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Omschrijving: mini aquarelwedstrijd. en je naam</w:t>
      </w:r>
    </w:p>
    <w:p w14:paraId="5647EC49" w14:textId="77777777" w:rsidR="00EE5221" w:rsidRPr="00EA44CD" w:rsidRDefault="00EE5221" w:rsidP="00EE52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Of betaal via onze webshop ga naar </w:t>
      </w:r>
      <w:hyperlink r:id="rId8" w:history="1">
        <w:r w:rsidRPr="008B4337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eastAsia="nl-NL"/>
            <w14:ligatures w14:val="none"/>
          </w:rPr>
          <w:t>https://www.zuidelijkeaquarellisten.nl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</w:p>
    <w:p w14:paraId="0315C985" w14:textId="77777777" w:rsidR="00AC729D" w:rsidRPr="00DB19AA" w:rsidRDefault="00AC729D" w:rsidP="00DB19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B19AA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Deelnamekosten €10 </w:t>
      </w:r>
      <w:r w:rsidRPr="00DB19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Voor dat bedrag mag je tot 2 mini's in één envelop insturen.</w:t>
      </w:r>
    </w:p>
    <w:p w14:paraId="75E09FE5" w14:textId="77777777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Natuurlijk mag je zo vaak insturen als je wilt maar telkens in een envelop max. 2 mini's voor €10 of.... €13 als ze moeten worden teruggestuurd.</w:t>
      </w:r>
    </w:p>
    <w:p w14:paraId="45631751" w14:textId="77777777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De kunstwerkjes worden na de expositie niet teruggestuurd. </w:t>
      </w:r>
      <w:r w:rsidRPr="00AC729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nl-NL"/>
          <w14:ligatures w14:val="none"/>
        </w:rPr>
        <w:t>Wil je ze wel teruggestuurd hebben, maak dan 3 euro meer over (totaal 13 euro).</w:t>
      </w:r>
    </w:p>
    <w:p w14:paraId="77389B13" w14:textId="64FC6D28" w:rsidR="00AC729D" w:rsidRPr="00E01FFF" w:rsidRDefault="00AC729D" w:rsidP="00E01F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E01F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 xml:space="preserve">Sluitingsdatum inzenden en betaling </w:t>
      </w:r>
      <w:r w:rsidR="00A959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20</w:t>
      </w:r>
      <w:r w:rsidRPr="00E01F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 xml:space="preserve"> </w:t>
      </w:r>
      <w:r w:rsidR="003A09FD" w:rsidRPr="00E01F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September</w:t>
      </w:r>
      <w:r w:rsidRPr="00E01F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 xml:space="preserve"> 2026</w:t>
      </w:r>
    </w:p>
    <w:p w14:paraId="54DDE612" w14:textId="77777777" w:rsidR="00AC729D" w:rsidRPr="00E01FFF" w:rsidRDefault="00AC729D" w:rsidP="00E01F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E01F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 organisatie is niet aansprakelijk voor verlies of schade van de kunstwerkjes; je kunt eventueel zelf de werkjes verzekeren.</w:t>
      </w:r>
    </w:p>
    <w:p w14:paraId="5FD03161" w14:textId="77777777" w:rsidR="00AC729D" w:rsidRPr="00AC729D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 organisatie bepaald welke werken tentoongesteld  worden</w:t>
      </w:r>
    </w:p>
    <w:p w14:paraId="51034535" w14:textId="77777777" w:rsidR="00AC729D" w:rsidRPr="00DA215F" w:rsidRDefault="00AC729D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C729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nl-NL"/>
          <w14:ligatures w14:val="none"/>
        </w:rPr>
        <w:t>De kunstwerken worden tijdens de expositie van de 'Zuidelijke Aquarellisten' tentoongesteld in het Kunsten Centrum Gemert van 8 nov. t/m 20 december 2026</w:t>
      </w:r>
    </w:p>
    <w:p w14:paraId="761CCA0E" w14:textId="77777777" w:rsidR="00DA215F" w:rsidRPr="002160D6" w:rsidRDefault="00DA215F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</w:p>
    <w:p w14:paraId="28B3723C" w14:textId="77777777" w:rsidR="001D3DCD" w:rsidRDefault="002160D6" w:rsidP="002160D6">
      <w:pPr>
        <w:pStyle w:val="Normaalweb"/>
        <w:numPr>
          <w:ilvl w:val="0"/>
          <w:numId w:val="1"/>
        </w:numPr>
        <w:shd w:val="clear" w:color="auto" w:fill="FBF2D0"/>
        <w:spacing w:before="0" w:beforeAutospacing="0" w:after="0" w:afterAutospacing="0"/>
        <w:rPr>
          <w:rFonts w:ascii="Lato" w:hAnsi="Lato"/>
          <w:color w:val="43404B"/>
        </w:rPr>
      </w:pPr>
      <w:r>
        <w:rPr>
          <w:rStyle w:val="Zwaar"/>
          <w:rFonts w:ascii="Lato" w:hAnsi="Lato"/>
          <w:color w:val="43404B"/>
        </w:rPr>
        <w:t>Je hebt 3 keuzes om te betalen;   </w:t>
      </w:r>
      <w:r>
        <w:rPr>
          <w:rFonts w:ascii="Lato" w:hAnsi="Lato"/>
          <w:color w:val="43404B"/>
        </w:rPr>
        <w:t xml:space="preserve">               </w:t>
      </w:r>
    </w:p>
    <w:p w14:paraId="09646000" w14:textId="77777777" w:rsidR="00F86622" w:rsidRDefault="002160D6" w:rsidP="002160D6">
      <w:pPr>
        <w:pStyle w:val="Normaalweb"/>
        <w:numPr>
          <w:ilvl w:val="0"/>
          <w:numId w:val="1"/>
        </w:numPr>
        <w:shd w:val="clear" w:color="auto" w:fill="FBF2D0"/>
        <w:spacing w:before="0" w:beforeAutospacing="0" w:after="0" w:afterAutospacing="0"/>
        <w:rPr>
          <w:rFonts w:ascii="Lato" w:hAnsi="Lato"/>
          <w:color w:val="43404B"/>
        </w:rPr>
      </w:pPr>
      <w:r>
        <w:rPr>
          <w:rFonts w:ascii="Lato" w:hAnsi="Lato"/>
          <w:color w:val="43404B"/>
        </w:rPr>
        <w:t xml:space="preserve">1 betalen met </w:t>
      </w:r>
      <w:proofErr w:type="spellStart"/>
      <w:r>
        <w:rPr>
          <w:rFonts w:ascii="Lato" w:hAnsi="Lato"/>
          <w:color w:val="43404B"/>
        </w:rPr>
        <w:t>Paypal</w:t>
      </w:r>
      <w:proofErr w:type="spellEnd"/>
      <w:r>
        <w:rPr>
          <w:rFonts w:ascii="Lato" w:hAnsi="Lato"/>
          <w:color w:val="43404B"/>
        </w:rPr>
        <w:t xml:space="preserve"> als je een account</w:t>
      </w:r>
      <w:r w:rsidR="00AA15EE">
        <w:rPr>
          <w:rFonts w:ascii="Lato" w:hAnsi="Lato"/>
          <w:color w:val="43404B"/>
        </w:rPr>
        <w:t xml:space="preserve"> hebt  </w:t>
      </w:r>
      <w:r w:rsidR="00DD7627">
        <w:rPr>
          <w:rFonts w:ascii="Lato" w:hAnsi="Lato"/>
          <w:color w:val="43404B"/>
        </w:rPr>
        <w:t xml:space="preserve">                                                                              </w:t>
      </w:r>
      <w:r>
        <w:rPr>
          <w:rFonts w:ascii="Lato" w:hAnsi="Lato"/>
          <w:color w:val="43404B"/>
        </w:rPr>
        <w:t xml:space="preserve">2 betalen via </w:t>
      </w:r>
      <w:proofErr w:type="spellStart"/>
      <w:r>
        <w:rPr>
          <w:rFonts w:ascii="Lato" w:hAnsi="Lato"/>
          <w:color w:val="43404B"/>
        </w:rPr>
        <w:t>Paypal</w:t>
      </w:r>
      <w:proofErr w:type="spellEnd"/>
      <w:r>
        <w:rPr>
          <w:rFonts w:ascii="Lato" w:hAnsi="Lato"/>
          <w:color w:val="43404B"/>
        </w:rPr>
        <w:t xml:space="preserve"> als gast , dan heb je geen account </w:t>
      </w:r>
      <w:r w:rsidR="00DD7627">
        <w:rPr>
          <w:rFonts w:ascii="Lato" w:hAnsi="Lato"/>
          <w:color w:val="43404B"/>
        </w:rPr>
        <w:t xml:space="preserve"> nodig</w:t>
      </w:r>
      <w:r w:rsidR="00FB71EE">
        <w:rPr>
          <w:rFonts w:ascii="Lato" w:hAnsi="Lato"/>
          <w:color w:val="43404B"/>
        </w:rPr>
        <w:t xml:space="preserve"> </w:t>
      </w:r>
      <w:r>
        <w:rPr>
          <w:rFonts w:ascii="Lato" w:hAnsi="Lato"/>
          <w:color w:val="43404B"/>
        </w:rPr>
        <w:t xml:space="preserve"> </w:t>
      </w:r>
      <w:r w:rsidR="00FB71EE">
        <w:rPr>
          <w:rFonts w:ascii="Lato" w:hAnsi="Lato"/>
          <w:color w:val="43404B"/>
        </w:rPr>
        <w:t xml:space="preserve"> </w:t>
      </w:r>
      <w:r w:rsidR="00492A33">
        <w:rPr>
          <w:rFonts w:ascii="Lato" w:hAnsi="Lato"/>
          <w:color w:val="43404B"/>
        </w:rPr>
        <w:t xml:space="preserve">                                         </w:t>
      </w:r>
      <w:r w:rsidR="00492A33" w:rsidRPr="00CF6573">
        <w:rPr>
          <w:rFonts w:ascii="Lato" w:hAnsi="Lato"/>
          <w:b/>
          <w:bCs/>
          <w:color w:val="43404B"/>
        </w:rPr>
        <w:t>3 B</w:t>
      </w:r>
      <w:r w:rsidRPr="00CF6573">
        <w:rPr>
          <w:rFonts w:ascii="Lato" w:hAnsi="Lato"/>
          <w:b/>
          <w:bCs/>
          <w:color w:val="43404B"/>
        </w:rPr>
        <w:t xml:space="preserve">etalen met bank, </w:t>
      </w:r>
      <w:r w:rsidR="003420C6">
        <w:rPr>
          <w:rFonts w:ascii="Lato" w:hAnsi="Lato"/>
          <w:b/>
          <w:bCs/>
          <w:color w:val="43404B"/>
        </w:rPr>
        <w:t xml:space="preserve"> </w:t>
      </w:r>
      <w:r w:rsidR="006653F2">
        <w:rPr>
          <w:rFonts w:ascii="Lato" w:hAnsi="Lato"/>
          <w:b/>
          <w:bCs/>
          <w:color w:val="43404B"/>
        </w:rPr>
        <w:t xml:space="preserve">                </w:t>
      </w:r>
      <w:r>
        <w:rPr>
          <w:rFonts w:ascii="Lato" w:hAnsi="Lato"/>
          <w:color w:val="43404B"/>
        </w:rPr>
        <w:t>       </w:t>
      </w:r>
      <w:r w:rsidR="00CF6573">
        <w:rPr>
          <w:rFonts w:ascii="Lato" w:hAnsi="Lato"/>
          <w:color w:val="43404B"/>
        </w:rPr>
        <w:t xml:space="preserve">                                                                     </w:t>
      </w:r>
      <w:r w:rsidR="00F86622">
        <w:rPr>
          <w:rFonts w:ascii="Lato" w:hAnsi="Lato"/>
          <w:color w:val="43404B"/>
        </w:rPr>
        <w:t xml:space="preserve">                   </w:t>
      </w:r>
    </w:p>
    <w:p w14:paraId="31011332" w14:textId="27D980E4" w:rsidR="002160D6" w:rsidRDefault="004A366F" w:rsidP="002160D6">
      <w:pPr>
        <w:pStyle w:val="Normaalweb"/>
        <w:numPr>
          <w:ilvl w:val="0"/>
          <w:numId w:val="1"/>
        </w:numPr>
        <w:shd w:val="clear" w:color="auto" w:fill="FBF2D0"/>
        <w:spacing w:before="0" w:beforeAutospacing="0" w:after="0" w:afterAutospacing="0"/>
        <w:rPr>
          <w:rFonts w:ascii="Lato" w:hAnsi="Lato"/>
          <w:color w:val="43404B"/>
        </w:rPr>
      </w:pPr>
      <w:r>
        <w:rPr>
          <w:rFonts w:ascii="Lato" w:hAnsi="Lato"/>
          <w:color w:val="43404B"/>
        </w:rPr>
        <w:t xml:space="preserve">Als </w:t>
      </w:r>
      <w:r w:rsidR="002160D6">
        <w:rPr>
          <w:rFonts w:ascii="Lato" w:hAnsi="Lato"/>
          <w:color w:val="43404B"/>
        </w:rPr>
        <w:t>de laatste keuze voor jou van toepassing is ga dan naar dan naar onze webshop zie onderstaande link </w:t>
      </w:r>
      <w:r w:rsidR="00C2424A">
        <w:rPr>
          <w:rFonts w:ascii="Lato" w:hAnsi="Lato"/>
          <w:color w:val="43404B"/>
        </w:rPr>
        <w:t xml:space="preserve"> </w:t>
      </w:r>
      <w:r w:rsidR="00F9101B">
        <w:rPr>
          <w:rFonts w:ascii="Lato" w:hAnsi="Lato"/>
          <w:color w:val="43404B"/>
        </w:rPr>
        <w:t xml:space="preserve">en </w:t>
      </w:r>
      <w:r w:rsidR="00121522">
        <w:rPr>
          <w:rFonts w:ascii="Lato" w:hAnsi="Lato"/>
          <w:color w:val="43404B"/>
        </w:rPr>
        <w:t>volg onderstaande stappen.</w:t>
      </w:r>
    </w:p>
    <w:p w14:paraId="114A2861" w14:textId="77777777" w:rsidR="002160D6" w:rsidRDefault="002160D6" w:rsidP="002160D6">
      <w:pPr>
        <w:pStyle w:val="Normaalweb"/>
        <w:numPr>
          <w:ilvl w:val="0"/>
          <w:numId w:val="1"/>
        </w:numPr>
        <w:shd w:val="clear" w:color="auto" w:fill="FBF2D0"/>
        <w:spacing w:before="0" w:beforeAutospacing="0" w:after="0" w:afterAutospacing="0"/>
        <w:rPr>
          <w:rFonts w:ascii="Lato" w:hAnsi="Lato"/>
          <w:color w:val="43404B"/>
        </w:rPr>
      </w:pPr>
      <w:hyperlink r:id="rId9" w:history="1">
        <w:r>
          <w:rPr>
            <w:rStyle w:val="Hyperlink"/>
            <w:rFonts w:ascii="Lato" w:hAnsi="Lato"/>
            <w:color w:val="332B64"/>
          </w:rPr>
          <w:t>Webshop | Zuidelijke Aquarellisten</w:t>
        </w:r>
      </w:hyperlink>
    </w:p>
    <w:p w14:paraId="2951D6AE" w14:textId="74C15803" w:rsidR="002160D6" w:rsidRPr="00C94783" w:rsidRDefault="002160D6" w:rsidP="00FA5207">
      <w:pPr>
        <w:pStyle w:val="Normaalweb"/>
        <w:numPr>
          <w:ilvl w:val="0"/>
          <w:numId w:val="1"/>
        </w:numPr>
        <w:shd w:val="clear" w:color="auto" w:fill="FBF2D0"/>
        <w:spacing w:before="0" w:beforeAutospacing="0" w:after="240" w:afterAutospacing="0"/>
        <w:rPr>
          <w:rFonts w:ascii="Lato" w:hAnsi="Lato"/>
          <w:i/>
          <w:iCs/>
          <w:color w:val="43404B"/>
          <w:sz w:val="28"/>
          <w:szCs w:val="28"/>
        </w:rPr>
      </w:pPr>
      <w:r w:rsidRPr="00C94783">
        <w:rPr>
          <w:rFonts w:ascii="Lato" w:hAnsi="Lato"/>
          <w:i/>
          <w:iCs/>
          <w:color w:val="43404B"/>
          <w:sz w:val="28"/>
          <w:szCs w:val="28"/>
        </w:rPr>
        <w:t>Kies of 10 of 13 euro en klik daarop</w:t>
      </w:r>
      <w:r w:rsidR="00FA5207" w:rsidRPr="00C94783">
        <w:rPr>
          <w:rFonts w:ascii="Lato" w:hAnsi="Lato"/>
          <w:i/>
          <w:iCs/>
          <w:color w:val="43404B"/>
          <w:sz w:val="28"/>
          <w:szCs w:val="28"/>
        </w:rPr>
        <w:t xml:space="preserve">                                                                                             </w:t>
      </w:r>
      <w:r w:rsidR="00C2424A" w:rsidRPr="00C94783">
        <w:rPr>
          <w:rFonts w:ascii="Lato" w:hAnsi="Lato"/>
          <w:i/>
          <w:iCs/>
          <w:color w:val="43404B"/>
          <w:sz w:val="28"/>
          <w:szCs w:val="28"/>
        </w:rPr>
        <w:t xml:space="preserve">   </w:t>
      </w:r>
      <w:r w:rsidR="00FA5207" w:rsidRPr="00C94783">
        <w:rPr>
          <w:rFonts w:ascii="Lato" w:hAnsi="Lato"/>
          <w:i/>
          <w:iCs/>
          <w:color w:val="43404B"/>
          <w:sz w:val="28"/>
          <w:szCs w:val="28"/>
        </w:rPr>
        <w:t xml:space="preserve"> </w:t>
      </w:r>
      <w:r w:rsidR="00C94783" w:rsidRPr="00C94783">
        <w:rPr>
          <w:rFonts w:ascii="Lato" w:hAnsi="Lato"/>
          <w:i/>
          <w:iCs/>
          <w:color w:val="43404B"/>
          <w:sz w:val="28"/>
          <w:szCs w:val="28"/>
        </w:rPr>
        <w:t xml:space="preserve"> </w:t>
      </w:r>
      <w:r w:rsidRPr="00C94783">
        <w:rPr>
          <w:rFonts w:ascii="Lato" w:hAnsi="Lato"/>
          <w:i/>
          <w:iCs/>
          <w:color w:val="43404B"/>
          <w:sz w:val="28"/>
          <w:szCs w:val="28"/>
        </w:rPr>
        <w:t xml:space="preserve"> </w:t>
      </w:r>
      <w:proofErr w:type="spellStart"/>
      <w:r w:rsidR="00C94783" w:rsidRPr="00C94783">
        <w:rPr>
          <w:rFonts w:ascii="Lato" w:hAnsi="Lato"/>
          <w:i/>
          <w:iCs/>
          <w:color w:val="43404B"/>
          <w:sz w:val="28"/>
          <w:szCs w:val="28"/>
        </w:rPr>
        <w:t>Klik</w:t>
      </w:r>
      <w:proofErr w:type="spellEnd"/>
      <w:r w:rsidR="00C94783" w:rsidRPr="00C94783">
        <w:rPr>
          <w:rFonts w:ascii="Lato" w:hAnsi="Lato"/>
          <w:i/>
          <w:iCs/>
          <w:color w:val="43404B"/>
          <w:sz w:val="28"/>
          <w:szCs w:val="28"/>
        </w:rPr>
        <w:t xml:space="preserve"> </w:t>
      </w:r>
      <w:r w:rsidRPr="00C94783">
        <w:rPr>
          <w:rFonts w:ascii="Lato" w:hAnsi="Lato"/>
          <w:i/>
          <w:iCs/>
          <w:color w:val="43404B"/>
          <w:sz w:val="28"/>
          <w:szCs w:val="28"/>
        </w:rPr>
        <w:t>dan op </w:t>
      </w:r>
      <w:r w:rsidRPr="00C94783">
        <w:rPr>
          <w:rStyle w:val="Nadruk"/>
          <w:rFonts w:ascii="Lato" w:hAnsi="Lato"/>
          <w:i w:val="0"/>
          <w:iCs w:val="0"/>
          <w:color w:val="43404B"/>
          <w:sz w:val="28"/>
          <w:szCs w:val="28"/>
        </w:rPr>
        <w:t>in winkelwagen</w:t>
      </w:r>
    </w:p>
    <w:p w14:paraId="43A5A162" w14:textId="77777777" w:rsidR="002160D6" w:rsidRPr="00C94783" w:rsidRDefault="002160D6" w:rsidP="002160D6">
      <w:pPr>
        <w:pStyle w:val="Normaalweb"/>
        <w:numPr>
          <w:ilvl w:val="0"/>
          <w:numId w:val="1"/>
        </w:numPr>
        <w:shd w:val="clear" w:color="auto" w:fill="FBF2D0"/>
        <w:spacing w:before="0" w:beforeAutospacing="0" w:after="0" w:afterAutospacing="0"/>
        <w:rPr>
          <w:rFonts w:ascii="Lato" w:hAnsi="Lato"/>
          <w:i/>
          <w:iCs/>
          <w:color w:val="43404B"/>
          <w:sz w:val="28"/>
          <w:szCs w:val="28"/>
        </w:rPr>
      </w:pPr>
      <w:r w:rsidRPr="00C94783">
        <w:rPr>
          <w:rFonts w:ascii="Lato" w:hAnsi="Lato"/>
          <w:i/>
          <w:iCs/>
          <w:color w:val="43404B"/>
          <w:sz w:val="28"/>
          <w:szCs w:val="28"/>
        </w:rPr>
        <w:t>Klik dan op </w:t>
      </w:r>
      <w:r w:rsidRPr="00C94783">
        <w:rPr>
          <w:rStyle w:val="Nadruk"/>
          <w:rFonts w:ascii="Lato" w:hAnsi="Lato"/>
          <w:i w:val="0"/>
          <w:iCs w:val="0"/>
          <w:color w:val="43404B"/>
          <w:sz w:val="28"/>
          <w:szCs w:val="28"/>
        </w:rPr>
        <w:t>verder bestellen</w:t>
      </w:r>
    </w:p>
    <w:p w14:paraId="442D1414" w14:textId="77777777" w:rsidR="002160D6" w:rsidRPr="00C94783" w:rsidRDefault="002160D6" w:rsidP="002160D6">
      <w:pPr>
        <w:pStyle w:val="Normaalweb"/>
        <w:numPr>
          <w:ilvl w:val="0"/>
          <w:numId w:val="1"/>
        </w:numPr>
        <w:shd w:val="clear" w:color="auto" w:fill="FBF2D0"/>
        <w:spacing w:before="0" w:beforeAutospacing="0" w:after="0" w:afterAutospacing="0"/>
        <w:rPr>
          <w:rFonts w:ascii="Lato" w:hAnsi="Lato"/>
          <w:i/>
          <w:iCs/>
          <w:color w:val="43404B"/>
          <w:sz w:val="28"/>
          <w:szCs w:val="28"/>
        </w:rPr>
      </w:pPr>
      <w:r w:rsidRPr="00C94783">
        <w:rPr>
          <w:rFonts w:ascii="Lato" w:hAnsi="Lato"/>
          <w:i/>
          <w:iCs/>
          <w:color w:val="43404B"/>
          <w:sz w:val="28"/>
          <w:szCs w:val="28"/>
        </w:rPr>
        <w:t>Vul je gegevens in en klik op </w:t>
      </w:r>
      <w:r w:rsidRPr="00C94783">
        <w:rPr>
          <w:rStyle w:val="Nadruk"/>
          <w:rFonts w:ascii="Lato" w:hAnsi="Lato"/>
          <w:i w:val="0"/>
          <w:iCs w:val="0"/>
          <w:color w:val="43404B"/>
          <w:sz w:val="28"/>
          <w:szCs w:val="28"/>
        </w:rPr>
        <w:t>volgende</w:t>
      </w:r>
    </w:p>
    <w:p w14:paraId="10681730" w14:textId="77777777" w:rsidR="002160D6" w:rsidRPr="00C94783" w:rsidRDefault="002160D6" w:rsidP="002160D6">
      <w:pPr>
        <w:pStyle w:val="Normaalweb"/>
        <w:numPr>
          <w:ilvl w:val="0"/>
          <w:numId w:val="1"/>
        </w:numPr>
        <w:shd w:val="clear" w:color="auto" w:fill="FBF2D0"/>
        <w:spacing w:before="0" w:beforeAutospacing="0" w:after="0" w:afterAutospacing="0"/>
        <w:rPr>
          <w:rFonts w:ascii="Lato" w:hAnsi="Lato"/>
          <w:i/>
          <w:iCs/>
          <w:color w:val="43404B"/>
          <w:sz w:val="28"/>
          <w:szCs w:val="28"/>
        </w:rPr>
      </w:pPr>
      <w:r w:rsidRPr="00C94783">
        <w:rPr>
          <w:rFonts w:ascii="Lato" w:hAnsi="Lato"/>
          <w:i/>
          <w:iCs/>
          <w:color w:val="43404B"/>
          <w:sz w:val="28"/>
          <w:szCs w:val="28"/>
        </w:rPr>
        <w:t>Ga akkoord met de algemene voorwaarden en klik op </w:t>
      </w:r>
      <w:r w:rsidRPr="00C94783">
        <w:rPr>
          <w:rStyle w:val="Nadruk"/>
          <w:rFonts w:ascii="Lato" w:hAnsi="Lato"/>
          <w:i w:val="0"/>
          <w:iCs w:val="0"/>
          <w:color w:val="43404B"/>
          <w:sz w:val="28"/>
          <w:szCs w:val="28"/>
        </w:rPr>
        <w:t>koop nu</w:t>
      </w:r>
    </w:p>
    <w:p w14:paraId="044E50B3" w14:textId="77777777" w:rsidR="002160D6" w:rsidRPr="00C94783" w:rsidRDefault="002160D6" w:rsidP="002160D6">
      <w:pPr>
        <w:pStyle w:val="Normaalweb"/>
        <w:numPr>
          <w:ilvl w:val="0"/>
          <w:numId w:val="1"/>
        </w:numPr>
        <w:shd w:val="clear" w:color="auto" w:fill="FBF2D0"/>
        <w:spacing w:before="0" w:beforeAutospacing="0" w:after="240" w:afterAutospacing="0"/>
        <w:rPr>
          <w:rFonts w:ascii="Lato" w:hAnsi="Lato"/>
          <w:i/>
          <w:iCs/>
          <w:color w:val="43404B"/>
          <w:sz w:val="28"/>
          <w:szCs w:val="28"/>
        </w:rPr>
      </w:pPr>
      <w:r w:rsidRPr="00C94783">
        <w:rPr>
          <w:rFonts w:ascii="Lato" w:hAnsi="Lato"/>
          <w:i/>
          <w:iCs/>
          <w:color w:val="43404B"/>
          <w:sz w:val="28"/>
          <w:szCs w:val="28"/>
        </w:rPr>
        <w:t xml:space="preserve">Hierna krijg je via je e-mail een factuur met </w:t>
      </w:r>
      <w:proofErr w:type="spellStart"/>
      <w:r w:rsidRPr="00C94783">
        <w:rPr>
          <w:rFonts w:ascii="Lato" w:hAnsi="Lato"/>
          <w:i/>
          <w:iCs/>
          <w:color w:val="43404B"/>
          <w:sz w:val="28"/>
          <w:szCs w:val="28"/>
        </w:rPr>
        <w:t>iban</w:t>
      </w:r>
      <w:proofErr w:type="spellEnd"/>
      <w:r w:rsidRPr="00C94783">
        <w:rPr>
          <w:rFonts w:ascii="Lato" w:hAnsi="Lato"/>
          <w:i/>
          <w:iCs/>
          <w:color w:val="43404B"/>
          <w:sz w:val="28"/>
          <w:szCs w:val="28"/>
        </w:rPr>
        <w:t xml:space="preserve"> waarop je kunt betalen</w:t>
      </w:r>
    </w:p>
    <w:p w14:paraId="4B7AA8B6" w14:textId="77777777" w:rsidR="002160D6" w:rsidRDefault="002160D6" w:rsidP="002160D6">
      <w:pPr>
        <w:pStyle w:val="Normaalweb"/>
        <w:numPr>
          <w:ilvl w:val="0"/>
          <w:numId w:val="1"/>
        </w:numPr>
        <w:shd w:val="clear" w:color="auto" w:fill="FBF2D0"/>
        <w:spacing w:before="0" w:beforeAutospacing="0" w:after="0" w:afterAutospacing="0"/>
        <w:rPr>
          <w:rFonts w:ascii="Lato" w:hAnsi="Lato"/>
          <w:color w:val="43404B"/>
        </w:rPr>
      </w:pPr>
      <w:r>
        <w:rPr>
          <w:rFonts w:ascii="Lato" w:hAnsi="Lato"/>
          <w:color w:val="43404B"/>
        </w:rPr>
        <w:t> </w:t>
      </w:r>
    </w:p>
    <w:p w14:paraId="05390F8F" w14:textId="77777777" w:rsidR="002160D6" w:rsidRPr="00AC729D" w:rsidRDefault="002160D6" w:rsidP="00AC7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</w:p>
    <w:p w14:paraId="3D140F03" w14:textId="7E9875B1" w:rsidR="00882F26" w:rsidRDefault="00FB1D7A">
      <w:pPr>
        <w:rPr>
          <w:noProof/>
        </w:rPr>
      </w:pPr>
      <w:r>
        <w:rPr>
          <w:noProof/>
        </w:rPr>
        <w:t xml:space="preserve">                                                                                 </w:t>
      </w:r>
    </w:p>
    <w:p w14:paraId="26398E75" w14:textId="1DB40921" w:rsidR="00E01FFF" w:rsidRDefault="002160D6" w:rsidP="00E01FFF">
      <w:pPr>
        <w:spacing w:line="360" w:lineRule="auto"/>
        <w:rPr>
          <w:b/>
          <w:bCs/>
          <w:i/>
          <w:iCs/>
        </w:rPr>
      </w:pPr>
      <w:r>
        <w:rPr>
          <w:noProof/>
        </w:rPr>
        <w:t xml:space="preserve"> </w:t>
      </w:r>
      <w:r w:rsidR="00E01FFF">
        <w:rPr>
          <w:b/>
          <w:bCs/>
        </w:rPr>
        <w:t xml:space="preserve"> </w:t>
      </w:r>
      <w:r w:rsidR="00E01FFF">
        <w:t xml:space="preserve">Iets niet duidelijk? of heb je een probleem met  PayPal betaling?       </w:t>
      </w:r>
      <w:hyperlink r:id="rId10" w:history="1">
        <w:r w:rsidR="00A9594D" w:rsidRPr="000A6EDC">
          <w:rPr>
            <w:rStyle w:val="Hyperlink"/>
            <w:b/>
            <w:bCs/>
            <w:i/>
            <w:iCs/>
          </w:rPr>
          <w:t>g.hendriks417@upcmail.nl</w:t>
        </w:r>
      </w:hyperlink>
    </w:p>
    <w:p w14:paraId="38CA82DF" w14:textId="1F077DE8" w:rsidR="00A9594D" w:rsidRPr="00E01FFF" w:rsidRDefault="00A9594D" w:rsidP="00E01FFF">
      <w:pPr>
        <w:spacing w:line="360" w:lineRule="auto"/>
        <w:rPr>
          <w:b/>
          <w:bCs/>
        </w:rPr>
      </w:pPr>
    </w:p>
    <w:p w14:paraId="489C5D96" w14:textId="77777777" w:rsidR="00E01FFF" w:rsidRDefault="00E01FFF" w:rsidP="00BA1D05">
      <w:pPr>
        <w:spacing w:line="360" w:lineRule="auto"/>
        <w:rPr>
          <w:b/>
          <w:bCs/>
        </w:rPr>
      </w:pPr>
    </w:p>
    <w:p w14:paraId="4DB5014F" w14:textId="77777777" w:rsidR="00E01FFF" w:rsidRPr="00624A46" w:rsidRDefault="00E01FFF" w:rsidP="00BA1D05">
      <w:pPr>
        <w:spacing w:line="360" w:lineRule="auto"/>
        <w:rPr>
          <w:b/>
          <w:bCs/>
        </w:rPr>
      </w:pPr>
    </w:p>
    <w:sectPr w:rsidR="00E01FFF" w:rsidRPr="00624A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86CE3"/>
    <w:multiLevelType w:val="multilevel"/>
    <w:tmpl w:val="2AFE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1682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9D"/>
    <w:rsid w:val="000400BD"/>
    <w:rsid w:val="0004169D"/>
    <w:rsid w:val="000F7ABF"/>
    <w:rsid w:val="00121522"/>
    <w:rsid w:val="0013174B"/>
    <w:rsid w:val="00143375"/>
    <w:rsid w:val="001B0642"/>
    <w:rsid w:val="001D3DCD"/>
    <w:rsid w:val="002160D6"/>
    <w:rsid w:val="003420C6"/>
    <w:rsid w:val="00381EE7"/>
    <w:rsid w:val="003A09FD"/>
    <w:rsid w:val="003E2900"/>
    <w:rsid w:val="00492A33"/>
    <w:rsid w:val="004A366F"/>
    <w:rsid w:val="004B77AD"/>
    <w:rsid w:val="00561426"/>
    <w:rsid w:val="006076B2"/>
    <w:rsid w:val="00624A46"/>
    <w:rsid w:val="00653BE6"/>
    <w:rsid w:val="006653F2"/>
    <w:rsid w:val="0073763E"/>
    <w:rsid w:val="007A22F3"/>
    <w:rsid w:val="008375AC"/>
    <w:rsid w:val="00882F26"/>
    <w:rsid w:val="00907219"/>
    <w:rsid w:val="009971F8"/>
    <w:rsid w:val="00A163DE"/>
    <w:rsid w:val="00A32F76"/>
    <w:rsid w:val="00A62AE0"/>
    <w:rsid w:val="00A83597"/>
    <w:rsid w:val="00A9594D"/>
    <w:rsid w:val="00AA15EE"/>
    <w:rsid w:val="00AC729D"/>
    <w:rsid w:val="00B123FA"/>
    <w:rsid w:val="00B9798C"/>
    <w:rsid w:val="00BA1D05"/>
    <w:rsid w:val="00C00BA2"/>
    <w:rsid w:val="00C2424A"/>
    <w:rsid w:val="00C94783"/>
    <w:rsid w:val="00CE0C3C"/>
    <w:rsid w:val="00CF6573"/>
    <w:rsid w:val="00D11B7A"/>
    <w:rsid w:val="00DA215F"/>
    <w:rsid w:val="00DB19AA"/>
    <w:rsid w:val="00DD7627"/>
    <w:rsid w:val="00E01FFF"/>
    <w:rsid w:val="00E04E3A"/>
    <w:rsid w:val="00EA44CD"/>
    <w:rsid w:val="00EE5221"/>
    <w:rsid w:val="00EF123B"/>
    <w:rsid w:val="00F86622"/>
    <w:rsid w:val="00F9101B"/>
    <w:rsid w:val="00FA5207"/>
    <w:rsid w:val="00FB1D7A"/>
    <w:rsid w:val="00FB71EE"/>
    <w:rsid w:val="00FC64F8"/>
    <w:rsid w:val="00FF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6B5D1"/>
  <w15:chartTrackingRefBased/>
  <w15:docId w15:val="{43B27517-07CD-4F34-9C11-67A041953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C7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C7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C7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7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C7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C7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C7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C7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C7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C7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C7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C7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C729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C729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C729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C729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C729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C72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C7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C7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C7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C7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C7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C729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C729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C729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C7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C729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C729D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01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EF123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F123B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2160D6"/>
    <w:rPr>
      <w:b/>
      <w:bCs/>
    </w:rPr>
  </w:style>
  <w:style w:type="character" w:styleId="Nadruk">
    <w:name w:val="Emphasis"/>
    <w:basedOn w:val="Standaardalinea-lettertype"/>
    <w:uiPriority w:val="20"/>
    <w:qFormat/>
    <w:rsid w:val="002160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uidelijkeaquarellisten.n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ypal.me/gerardhendriks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hendriks417@upcmail.n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g.hendriks417@upcmail.nl" TargetMode="External"/><Relationship Id="rId10" Type="http://schemas.openxmlformats.org/officeDocument/2006/relationships/hyperlink" Target="mailto:g.hendriks417@upcmail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uidelijkeaquarellisten.nl/webshop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Hendriks</dc:creator>
  <cp:keywords/>
  <dc:description/>
  <cp:lastModifiedBy>Gerard Hendriks</cp:lastModifiedBy>
  <cp:revision>2</cp:revision>
  <dcterms:created xsi:type="dcterms:W3CDTF">2026-08-28T08:26:00Z</dcterms:created>
  <dcterms:modified xsi:type="dcterms:W3CDTF">2026-08-28T08:26:00Z</dcterms:modified>
</cp:coreProperties>
</file>